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9" w:type="dxa"/>
        <w:tblInd w:w="-46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9"/>
        <w:gridCol w:w="47"/>
        <w:gridCol w:w="131"/>
        <w:gridCol w:w="512"/>
        <w:gridCol w:w="4407"/>
        <w:gridCol w:w="275"/>
        <w:gridCol w:w="981"/>
        <w:gridCol w:w="745"/>
        <w:gridCol w:w="1440"/>
        <w:gridCol w:w="803"/>
        <w:gridCol w:w="50"/>
        <w:gridCol w:w="59"/>
      </w:tblGrid>
      <w:tr w:rsidR="00003BA1" w:rsidRPr="00365582" w:rsidTr="00F8454B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Pr="00365582" w:rsidRDefault="00F8454B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</w:t>
            </w:r>
            <w:r w:rsidR="00003BA1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03BA1" w:rsidRPr="00365582" w:rsidTr="00F8454B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F8454B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vAlign w:val="center"/>
            <w:hideMark/>
          </w:tcPr>
          <w:p w:rsidR="000C1E50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0C1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</w:p>
          <w:p w:rsidR="00003BA1" w:rsidRDefault="00F8454B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Вятскополянский</w:t>
            </w:r>
            <w:r w:rsidR="00003BA1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003BA1" w:rsidRPr="00365582" w:rsidRDefault="00003BA1" w:rsidP="00A83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F8454B">
        <w:trPr>
          <w:gridAfter w:val="3"/>
          <w:wAfter w:w="912" w:type="dxa"/>
        </w:trPr>
        <w:tc>
          <w:tcPr>
            <w:tcW w:w="287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632" w:rsidRPr="000E2632" w:rsidTr="00F8454B">
        <w:trPr>
          <w:gridBefore w:val="1"/>
          <w:gridAfter w:val="1"/>
          <w:wBefore w:w="109" w:type="dxa"/>
          <w:wAfter w:w="59" w:type="dxa"/>
          <w:trHeight w:val="6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8454B" w:rsidRPr="000E2632" w:rsidTr="00F8454B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Фалахеева</w:t>
            </w:r>
            <w:proofErr w:type="spellEnd"/>
            <w:r w:rsidRPr="00F8454B">
              <w:rPr>
                <w:rFonts w:ascii="Times New Roman" w:hAnsi="Times New Roman" w:cs="Times New Roman"/>
                <w:sz w:val="28"/>
                <w:szCs w:val="28"/>
              </w:rPr>
              <w:t xml:space="preserve"> Мария Владимировна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43 №047424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49-10-12-1441</w:t>
            </w:r>
          </w:p>
        </w:tc>
        <w:tc>
          <w:tcPr>
            <w:tcW w:w="50" w:type="dxa"/>
            <w:vAlign w:val="center"/>
            <w:hideMark/>
          </w:tcPr>
          <w:p w:rsidR="00F8454B" w:rsidRPr="000E2632" w:rsidRDefault="00F8454B" w:rsidP="00F845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8454B" w:rsidRPr="000E2632" w:rsidTr="00F8454B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Мухаметдинов</w:t>
            </w:r>
            <w:proofErr w:type="spellEnd"/>
            <w:r w:rsidRPr="00F8454B">
              <w:rPr>
                <w:rFonts w:ascii="Times New Roman" w:hAnsi="Times New Roman" w:cs="Times New Roman"/>
                <w:sz w:val="28"/>
                <w:szCs w:val="28"/>
              </w:rPr>
              <w:t xml:space="preserve"> Динар </w:t>
            </w:r>
            <w:proofErr w:type="spellStart"/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Ильдарович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43 №047806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49-10-12-1769</w:t>
            </w:r>
          </w:p>
        </w:tc>
        <w:tc>
          <w:tcPr>
            <w:tcW w:w="50" w:type="dxa"/>
            <w:vAlign w:val="center"/>
            <w:hideMark/>
          </w:tcPr>
          <w:p w:rsidR="00F8454B" w:rsidRPr="000E2632" w:rsidRDefault="00F8454B" w:rsidP="00F845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8454B" w:rsidRPr="000E2632" w:rsidTr="00F8454B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Мухаметдинов</w:t>
            </w:r>
            <w:proofErr w:type="spellEnd"/>
            <w:r w:rsidRPr="00F8454B">
              <w:rPr>
                <w:rFonts w:ascii="Times New Roman" w:hAnsi="Times New Roman" w:cs="Times New Roman"/>
                <w:sz w:val="28"/>
                <w:szCs w:val="28"/>
              </w:rPr>
              <w:t xml:space="preserve"> Ильдар </w:t>
            </w:r>
            <w:proofErr w:type="spellStart"/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Наилевич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43 №009693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49-10-12-1770</w:t>
            </w:r>
          </w:p>
        </w:tc>
        <w:tc>
          <w:tcPr>
            <w:tcW w:w="50" w:type="dxa"/>
            <w:vAlign w:val="center"/>
            <w:hideMark/>
          </w:tcPr>
          <w:p w:rsidR="00F8454B" w:rsidRPr="000E2632" w:rsidRDefault="00F8454B" w:rsidP="00F845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8454B" w:rsidRPr="000E2632" w:rsidTr="00F8454B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 xml:space="preserve">Сафин </w:t>
            </w:r>
            <w:proofErr w:type="spellStart"/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Райнур</w:t>
            </w:r>
            <w:proofErr w:type="spellEnd"/>
            <w:r w:rsidRPr="00F845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Бариевич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43 №018136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49-10-12-1771</w:t>
            </w:r>
          </w:p>
        </w:tc>
        <w:tc>
          <w:tcPr>
            <w:tcW w:w="50" w:type="dxa"/>
            <w:vAlign w:val="center"/>
            <w:hideMark/>
          </w:tcPr>
          <w:p w:rsidR="00F8454B" w:rsidRPr="000E2632" w:rsidRDefault="00F8454B" w:rsidP="00F845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8454B" w:rsidRPr="000E2632" w:rsidTr="00F8454B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Сергеев Алексей 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43 №005881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49-10-12-1887</w:t>
            </w:r>
          </w:p>
        </w:tc>
        <w:tc>
          <w:tcPr>
            <w:tcW w:w="50" w:type="dxa"/>
            <w:vAlign w:val="center"/>
            <w:hideMark/>
          </w:tcPr>
          <w:p w:rsidR="00F8454B" w:rsidRPr="000E2632" w:rsidRDefault="00F8454B" w:rsidP="00F845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8454B" w:rsidRPr="000E2632" w:rsidTr="00F8454B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Косарев Андрей Юрьевич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43 №044482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49-10-12-2145</w:t>
            </w:r>
          </w:p>
        </w:tc>
        <w:tc>
          <w:tcPr>
            <w:tcW w:w="50" w:type="dxa"/>
            <w:vAlign w:val="center"/>
            <w:hideMark/>
          </w:tcPr>
          <w:p w:rsidR="00F8454B" w:rsidRPr="000E2632" w:rsidRDefault="00F8454B" w:rsidP="00F845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8454B" w:rsidRPr="000E2632" w:rsidTr="00F8454B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Гайфуллин</w:t>
            </w:r>
            <w:proofErr w:type="spellEnd"/>
            <w:r w:rsidRPr="00F845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Ильнур</w:t>
            </w:r>
            <w:proofErr w:type="spellEnd"/>
            <w:r w:rsidRPr="00F845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Махмутович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43 №024084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49-10-12-2273</w:t>
            </w:r>
          </w:p>
        </w:tc>
        <w:tc>
          <w:tcPr>
            <w:tcW w:w="50" w:type="dxa"/>
            <w:vAlign w:val="center"/>
            <w:hideMark/>
          </w:tcPr>
          <w:p w:rsidR="00F8454B" w:rsidRPr="000E2632" w:rsidRDefault="00F8454B" w:rsidP="00F845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8454B" w:rsidRPr="000E2632" w:rsidTr="00F8454B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Лапшин Леонид Евгеньевич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52 №089472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54B" w:rsidRPr="00F8454B" w:rsidRDefault="00F8454B" w:rsidP="00F84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54B">
              <w:rPr>
                <w:rFonts w:ascii="Times New Roman" w:hAnsi="Times New Roman" w:cs="Times New Roman"/>
                <w:sz w:val="28"/>
                <w:szCs w:val="28"/>
              </w:rPr>
              <w:t>49-10-12-2386</w:t>
            </w:r>
          </w:p>
        </w:tc>
        <w:tc>
          <w:tcPr>
            <w:tcW w:w="50" w:type="dxa"/>
            <w:vAlign w:val="center"/>
            <w:hideMark/>
          </w:tcPr>
          <w:p w:rsidR="00F8454B" w:rsidRPr="000E2632" w:rsidRDefault="00F8454B" w:rsidP="00F845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0C1E50"/>
    <w:rsid w:val="000E2632"/>
    <w:rsid w:val="0054613E"/>
    <w:rsid w:val="005746D4"/>
    <w:rsid w:val="00736D9D"/>
    <w:rsid w:val="00923506"/>
    <w:rsid w:val="00A83D69"/>
    <w:rsid w:val="00D742CA"/>
    <w:rsid w:val="00F8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61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10</cp:revision>
  <cp:lastPrinted>2025-07-28T15:41:00Z</cp:lastPrinted>
  <dcterms:created xsi:type="dcterms:W3CDTF">2025-07-15T12:30:00Z</dcterms:created>
  <dcterms:modified xsi:type="dcterms:W3CDTF">2026-03-12T06:56:00Z</dcterms:modified>
</cp:coreProperties>
</file>